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216BB" w14:textId="1EAFC190" w:rsidR="00E024DF" w:rsidRPr="00E158EA" w:rsidRDefault="00E024DF" w:rsidP="00E024DF">
      <w:pPr>
        <w:keepNext/>
        <w:spacing w:before="360" w:after="120"/>
        <w:ind w:left="432"/>
        <w:jc w:val="right"/>
        <w:outlineLvl w:val="0"/>
        <w:rPr>
          <w:rFonts w:ascii="Nunito Sans" w:hAnsi="Nunito Sans" w:cs="Tahoma"/>
          <w:bCs/>
          <w:sz w:val="20"/>
          <w:szCs w:val="20"/>
        </w:rPr>
      </w:pPr>
      <w:r w:rsidRPr="00E158EA">
        <w:rPr>
          <w:rFonts w:ascii="Nunito Sans" w:hAnsi="Nunito Sans" w:cs="Tahoma"/>
          <w:bCs/>
          <w:sz w:val="20"/>
          <w:szCs w:val="20"/>
        </w:rPr>
        <w:t xml:space="preserve">SPS </w:t>
      </w:r>
      <w:r w:rsidR="00595CE9">
        <w:rPr>
          <w:rFonts w:ascii="Nunito Sans" w:hAnsi="Nunito Sans" w:cs="Tahoma"/>
          <w:bCs/>
          <w:sz w:val="20"/>
          <w:szCs w:val="20"/>
        </w:rPr>
        <w:t>6</w:t>
      </w:r>
      <w:r w:rsidRPr="00E158EA">
        <w:rPr>
          <w:rFonts w:ascii="Nunito Sans" w:hAnsi="Nunito Sans" w:cs="Tahoma"/>
          <w:bCs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bCs/>
          <w:sz w:val="20"/>
          <w:szCs w:val="20"/>
        </w:rPr>
        <w:t>priedas</w:t>
      </w:r>
      <w:proofErr w:type="spellEnd"/>
    </w:p>
    <w:p w14:paraId="67BEBFE0" w14:textId="6018BE7C" w:rsidR="00E024DF" w:rsidRPr="00E158EA" w:rsidRDefault="00E024DF" w:rsidP="00E024DF">
      <w:pPr>
        <w:keepNext/>
        <w:spacing w:before="360" w:after="120"/>
        <w:ind w:left="432"/>
        <w:jc w:val="center"/>
        <w:outlineLvl w:val="0"/>
        <w:rPr>
          <w:rFonts w:ascii="Nunito Sans" w:hAnsi="Nunito Sans" w:cs="Tahoma"/>
          <w:b/>
          <w:sz w:val="20"/>
          <w:szCs w:val="20"/>
        </w:rPr>
      </w:pPr>
      <w:r w:rsidRPr="00E158EA">
        <w:rPr>
          <w:rFonts w:ascii="Nunito Sans" w:hAnsi="Nunito Sans" w:cs="Tahoma"/>
          <w:b/>
          <w:sz w:val="20"/>
          <w:szCs w:val="20"/>
        </w:rPr>
        <w:t>SUTARČIŲ SĄRAŠO FORMA</w:t>
      </w:r>
    </w:p>
    <w:p w14:paraId="0A9AA8E3" w14:textId="54822F00" w:rsidR="00825E26" w:rsidRPr="00E158EA" w:rsidRDefault="00825E26" w:rsidP="00E024DF">
      <w:pPr>
        <w:rPr>
          <w:rFonts w:ascii="Nunito Sans" w:hAnsi="Nunito Sans" w:cs="Tahoma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718"/>
        <w:gridCol w:w="2372"/>
        <w:gridCol w:w="1968"/>
        <w:gridCol w:w="1832"/>
        <w:gridCol w:w="1284"/>
        <w:gridCol w:w="1386"/>
        <w:gridCol w:w="2933"/>
      </w:tblGrid>
      <w:tr w:rsidR="00EF3696" w:rsidRPr="00E158EA" w14:paraId="5C4D04DF" w14:textId="77777777" w:rsidTr="00783794">
        <w:trPr>
          <w:trHeight w:val="20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D0F6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Eil.</w:t>
            </w:r>
          </w:p>
          <w:p w14:paraId="686B3F90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B1D" w14:textId="0D5CFA66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Įvykdytos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pavadinimas</w:t>
            </w:r>
            <w:proofErr w:type="spellEnd"/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65A4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Tiekėjo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suteiktų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paslaugų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pavadinimas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ir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pobūdis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aprašymas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1308" w14:textId="282A5D16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Suteiktų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paslaugų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nurodytų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pirkimo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sąlygų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2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lentelės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kvalifikacijos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reikalavimų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kaina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Eur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be PVM)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D433" w14:textId="343E6F33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laikotarpis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pradžia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/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pabaiga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mėnesių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tikslumu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E81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Užsakovas</w:t>
            </w:r>
            <w:proofErr w:type="spellEnd"/>
          </w:p>
          <w:p w14:paraId="3BB8CCDF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(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šalis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50F7" w14:textId="0BC2907F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Užsakovo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adresas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/ tel. nr.</w:t>
            </w:r>
          </w:p>
          <w:p w14:paraId="5D66F848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D937" w14:textId="79763540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Pastabos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nurodyti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jei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paslaugas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teikė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kaip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jungtinės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veiklos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partneris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ar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kaip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subtiekėjas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)*</w:t>
            </w:r>
            <w:proofErr w:type="gramEnd"/>
          </w:p>
        </w:tc>
      </w:tr>
      <w:tr w:rsidR="00EF3696" w:rsidRPr="00E158EA" w14:paraId="72B85C06" w14:textId="77777777" w:rsidTr="007837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BC73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EA9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7CCA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197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062" w14:textId="229E869F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BA68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CD2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737E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</w:tr>
      <w:tr w:rsidR="00EF3696" w:rsidRPr="00E158EA" w14:paraId="6F25A77F" w14:textId="77777777" w:rsidTr="007837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550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FD87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F81D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2BA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E3BE" w14:textId="164F0D7B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A167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BACA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D770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</w:tr>
    </w:tbl>
    <w:p w14:paraId="37C66177" w14:textId="77777777" w:rsidR="00957389" w:rsidRPr="00E158EA" w:rsidRDefault="00957389" w:rsidP="00E024DF">
      <w:pPr>
        <w:rPr>
          <w:rFonts w:ascii="Nunito Sans" w:hAnsi="Nunito Sans" w:cs="Tahoma"/>
          <w:sz w:val="20"/>
          <w:szCs w:val="20"/>
        </w:rPr>
      </w:pPr>
    </w:p>
    <w:p w14:paraId="1F806364" w14:textId="77777777" w:rsidR="00957389" w:rsidRPr="00E158EA" w:rsidRDefault="00957389" w:rsidP="00E024DF">
      <w:pPr>
        <w:rPr>
          <w:rFonts w:ascii="Nunito Sans" w:hAnsi="Nunito Sans" w:cs="Tahoma"/>
          <w:sz w:val="20"/>
          <w:szCs w:val="20"/>
        </w:rPr>
      </w:pPr>
    </w:p>
    <w:p w14:paraId="12979BBD" w14:textId="5095D7B0" w:rsidR="00E024DF" w:rsidRPr="00E158EA" w:rsidRDefault="00E024DF" w:rsidP="00E024DF">
      <w:pPr>
        <w:rPr>
          <w:rFonts w:ascii="Nunito Sans" w:hAnsi="Nunito Sans" w:cs="Tahoma"/>
          <w:sz w:val="20"/>
          <w:szCs w:val="20"/>
        </w:rPr>
      </w:pPr>
      <w:r w:rsidRPr="00E158EA">
        <w:rPr>
          <w:rFonts w:ascii="Nunito Sans" w:hAnsi="Nunito Sans" w:cs="Tahoma"/>
          <w:sz w:val="20"/>
          <w:szCs w:val="20"/>
        </w:rPr>
        <w:t>*</w:t>
      </w:r>
      <w:proofErr w:type="spellStart"/>
      <w:r w:rsidRPr="00E158EA">
        <w:rPr>
          <w:rFonts w:ascii="Nunito Sans" w:hAnsi="Nunito Sans" w:cs="Tahoma"/>
          <w:sz w:val="20"/>
          <w:szCs w:val="20"/>
        </w:rPr>
        <w:t>Jeigu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Tiekėjas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vykdė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sutartį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su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kitu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ūkio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subjektu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,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jis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privalo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lentelėje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pateikti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informaciją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tik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apie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savo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patirtį</w:t>
      </w:r>
      <w:proofErr w:type="spellEnd"/>
      <w:r w:rsidRPr="00E158EA">
        <w:rPr>
          <w:rFonts w:ascii="Nunito Sans" w:hAnsi="Nunito Sans" w:cs="Tahoma"/>
          <w:sz w:val="20"/>
          <w:szCs w:val="20"/>
        </w:rPr>
        <w:t>.</w:t>
      </w:r>
    </w:p>
    <w:p w14:paraId="5D3E6B03" w14:textId="2BBACF1A" w:rsidR="00E024DF" w:rsidRPr="00E158EA" w:rsidRDefault="00E024DF" w:rsidP="00E024DF">
      <w:pPr>
        <w:tabs>
          <w:tab w:val="left" w:pos="12120"/>
        </w:tabs>
        <w:rPr>
          <w:rFonts w:ascii="Nunito Sans" w:hAnsi="Nunito Sans" w:cs="Tahoma"/>
          <w:sz w:val="20"/>
          <w:szCs w:val="20"/>
        </w:rPr>
      </w:pPr>
      <w:r w:rsidRPr="00E158EA">
        <w:rPr>
          <w:rFonts w:ascii="Nunito Sans" w:hAnsi="Nunito Sans" w:cs="Tahoma"/>
          <w:sz w:val="20"/>
          <w:szCs w:val="20"/>
        </w:rPr>
        <w:tab/>
      </w:r>
    </w:p>
    <w:p w14:paraId="3E9C4BA0" w14:textId="77777777" w:rsidR="00E024DF" w:rsidRPr="00E158EA" w:rsidRDefault="00E024DF" w:rsidP="00E024DF">
      <w:pPr>
        <w:rPr>
          <w:rFonts w:ascii="Nunito Sans" w:hAnsi="Nunito Sans" w:cs="Tahoma"/>
          <w:sz w:val="20"/>
          <w:szCs w:val="20"/>
        </w:rPr>
      </w:pPr>
    </w:p>
    <w:p w14:paraId="0D0E046E" w14:textId="77777777" w:rsidR="00E024DF" w:rsidRPr="00E158EA" w:rsidRDefault="00E024DF" w:rsidP="00E024DF">
      <w:pPr>
        <w:jc w:val="center"/>
        <w:rPr>
          <w:rFonts w:ascii="Nunito Sans" w:hAnsi="Nunito Sans" w:cs="Tahoma"/>
          <w:sz w:val="20"/>
          <w:szCs w:val="20"/>
        </w:rPr>
      </w:pPr>
      <w:proofErr w:type="spellStart"/>
      <w:r w:rsidRPr="00E158EA">
        <w:rPr>
          <w:rFonts w:ascii="Nunito Sans" w:hAnsi="Nunito Sans" w:cs="Tahoma"/>
          <w:sz w:val="20"/>
          <w:szCs w:val="20"/>
        </w:rPr>
        <w:t>Įmonės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vadovas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ar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jo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įgaliotas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asmuo</w:t>
      </w:r>
      <w:proofErr w:type="spellEnd"/>
      <w:r w:rsidRPr="00E158EA">
        <w:rPr>
          <w:rFonts w:ascii="Nunito Sans" w:hAnsi="Nunito Sans" w:cs="Tahoma"/>
          <w:sz w:val="20"/>
          <w:szCs w:val="20"/>
        </w:rPr>
        <w:tab/>
        <w:t>_____________________________</w:t>
      </w:r>
    </w:p>
    <w:p w14:paraId="6DCCB87D" w14:textId="77777777" w:rsidR="00E024DF" w:rsidRPr="00E158EA" w:rsidRDefault="00E024DF" w:rsidP="00E024DF">
      <w:pPr>
        <w:ind w:left="3600" w:firstLine="720"/>
        <w:jc w:val="center"/>
        <w:rPr>
          <w:rFonts w:ascii="Nunito Sans" w:hAnsi="Nunito Sans" w:cs="Tahoma"/>
          <w:sz w:val="20"/>
          <w:szCs w:val="20"/>
        </w:rPr>
      </w:pPr>
      <w:r w:rsidRPr="00E158EA">
        <w:rPr>
          <w:rFonts w:ascii="Nunito Sans" w:hAnsi="Nunito Sans" w:cs="Tahoma"/>
          <w:sz w:val="20"/>
          <w:szCs w:val="20"/>
        </w:rPr>
        <w:t>(</w:t>
      </w:r>
      <w:proofErr w:type="spellStart"/>
      <w:r w:rsidRPr="00E158EA">
        <w:rPr>
          <w:rFonts w:ascii="Nunito Sans" w:hAnsi="Nunito Sans" w:cs="Tahoma"/>
          <w:sz w:val="20"/>
          <w:szCs w:val="20"/>
        </w:rPr>
        <w:t>vardas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,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pavardė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,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parašas</w:t>
      </w:r>
      <w:proofErr w:type="spellEnd"/>
      <w:r w:rsidRPr="00E158EA">
        <w:rPr>
          <w:rFonts w:ascii="Nunito Sans" w:hAnsi="Nunito Sans" w:cs="Tahoma"/>
          <w:sz w:val="20"/>
          <w:szCs w:val="20"/>
        </w:rPr>
        <w:t>)</w:t>
      </w:r>
    </w:p>
    <w:p w14:paraId="61CE8D04" w14:textId="77777777" w:rsidR="00E024DF" w:rsidRPr="00E158EA" w:rsidRDefault="00E024DF" w:rsidP="00E024DF">
      <w:pPr>
        <w:rPr>
          <w:rFonts w:ascii="Nunito Sans" w:hAnsi="Nunito Sans" w:cs="Tahoma"/>
          <w:sz w:val="20"/>
          <w:szCs w:val="20"/>
        </w:rPr>
      </w:pPr>
    </w:p>
    <w:p w14:paraId="2B76310C" w14:textId="73EEC722" w:rsidR="00412149" w:rsidRPr="00E158EA" w:rsidRDefault="00412149" w:rsidP="00E024DF">
      <w:pPr>
        <w:rPr>
          <w:rFonts w:ascii="Nunito Sans" w:hAnsi="Nunito Sans"/>
          <w:sz w:val="20"/>
          <w:szCs w:val="20"/>
        </w:rPr>
      </w:pPr>
    </w:p>
    <w:sectPr w:rsidR="00412149" w:rsidRPr="00E158EA" w:rsidSect="00C41CB1">
      <w:headerReference w:type="default" r:id="rId1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0933C" w14:textId="77777777" w:rsidR="007D0158" w:rsidRDefault="007D0158" w:rsidP="00BE24D4">
      <w:pPr>
        <w:spacing w:after="0" w:line="240" w:lineRule="auto"/>
      </w:pPr>
      <w:r>
        <w:separator/>
      </w:r>
    </w:p>
  </w:endnote>
  <w:endnote w:type="continuationSeparator" w:id="0">
    <w:p w14:paraId="219AF278" w14:textId="77777777" w:rsidR="007D0158" w:rsidRDefault="007D0158" w:rsidP="00BE2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 Sans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7FC1E" w14:textId="77777777" w:rsidR="007D0158" w:rsidRDefault="007D0158" w:rsidP="00BE24D4">
      <w:pPr>
        <w:spacing w:after="0" w:line="240" w:lineRule="auto"/>
      </w:pPr>
      <w:r>
        <w:separator/>
      </w:r>
    </w:p>
  </w:footnote>
  <w:footnote w:type="continuationSeparator" w:id="0">
    <w:p w14:paraId="7AF190B5" w14:textId="77777777" w:rsidR="007D0158" w:rsidRDefault="007D0158" w:rsidP="00BE2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AA65C" w14:textId="76CADAEC" w:rsidR="00E024DF" w:rsidRDefault="00E024DF">
    <w:pPr>
      <w:pStyle w:val="Header"/>
    </w:pPr>
    <w:r w:rsidRPr="00A81E09">
      <w:rPr>
        <w:rFonts w:ascii="Nunito Sans" w:hAnsi="Nunito Sans"/>
        <w:noProof/>
      </w:rPr>
      <w:drawing>
        <wp:anchor distT="0" distB="0" distL="114300" distR="114300" simplePos="0" relativeHeight="251659264" behindDoc="1" locked="0" layoutInCell="1" allowOverlap="1" wp14:anchorId="23203FDD" wp14:editId="273EBC7B">
          <wp:simplePos x="0" y="0"/>
          <wp:positionH relativeFrom="margin">
            <wp:posOffset>0</wp:posOffset>
          </wp:positionH>
          <wp:positionV relativeFrom="topMargin">
            <wp:posOffset>535305</wp:posOffset>
          </wp:positionV>
          <wp:extent cx="1303655" cy="327660"/>
          <wp:effectExtent l="0" t="0" r="0" b="0"/>
          <wp:wrapThrough wrapText="bothSides">
            <wp:wrapPolygon edited="0">
              <wp:start x="0" y="0"/>
              <wp:lineTo x="0" y="20093"/>
              <wp:lineTo x="21148" y="20093"/>
              <wp:lineTo x="21148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4066D"/>
    <w:multiLevelType w:val="hybridMultilevel"/>
    <w:tmpl w:val="523E8C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98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B46"/>
    <w:rsid w:val="00004819"/>
    <w:rsid w:val="000056C9"/>
    <w:rsid w:val="00011CB2"/>
    <w:rsid w:val="00017C6B"/>
    <w:rsid w:val="00032DD5"/>
    <w:rsid w:val="000332FF"/>
    <w:rsid w:val="00034782"/>
    <w:rsid w:val="00047DDE"/>
    <w:rsid w:val="000603BF"/>
    <w:rsid w:val="00066732"/>
    <w:rsid w:val="000678D7"/>
    <w:rsid w:val="000679BA"/>
    <w:rsid w:val="00071A40"/>
    <w:rsid w:val="000812E1"/>
    <w:rsid w:val="000A1216"/>
    <w:rsid w:val="000A7E31"/>
    <w:rsid w:val="000B305B"/>
    <w:rsid w:val="000B65AF"/>
    <w:rsid w:val="000B71C0"/>
    <w:rsid w:val="000C1CB8"/>
    <w:rsid w:val="000C6AA0"/>
    <w:rsid w:val="000D4B3D"/>
    <w:rsid w:val="000D75A3"/>
    <w:rsid w:val="0010240D"/>
    <w:rsid w:val="00102E1B"/>
    <w:rsid w:val="00115502"/>
    <w:rsid w:val="00133193"/>
    <w:rsid w:val="001335C0"/>
    <w:rsid w:val="00136AAB"/>
    <w:rsid w:val="00153ACD"/>
    <w:rsid w:val="001541DA"/>
    <w:rsid w:val="001645BE"/>
    <w:rsid w:val="001763BD"/>
    <w:rsid w:val="00182E20"/>
    <w:rsid w:val="00197A79"/>
    <w:rsid w:val="001A4159"/>
    <w:rsid w:val="001C0EAD"/>
    <w:rsid w:val="001C4960"/>
    <w:rsid w:val="001D17ED"/>
    <w:rsid w:val="001D30F2"/>
    <w:rsid w:val="001D63E9"/>
    <w:rsid w:val="001F355C"/>
    <w:rsid w:val="001F6E77"/>
    <w:rsid w:val="00201722"/>
    <w:rsid w:val="002101BC"/>
    <w:rsid w:val="002109EC"/>
    <w:rsid w:val="00210C6F"/>
    <w:rsid w:val="0021731C"/>
    <w:rsid w:val="002320C2"/>
    <w:rsid w:val="00240CFB"/>
    <w:rsid w:val="00241641"/>
    <w:rsid w:val="00244918"/>
    <w:rsid w:val="00254FC5"/>
    <w:rsid w:val="0025656C"/>
    <w:rsid w:val="00265D55"/>
    <w:rsid w:val="00272373"/>
    <w:rsid w:val="00281032"/>
    <w:rsid w:val="00295BD8"/>
    <w:rsid w:val="002A3997"/>
    <w:rsid w:val="002A617B"/>
    <w:rsid w:val="002B4AD1"/>
    <w:rsid w:val="002C2880"/>
    <w:rsid w:val="002D036E"/>
    <w:rsid w:val="002E0B9C"/>
    <w:rsid w:val="002F3DBD"/>
    <w:rsid w:val="002F5EF2"/>
    <w:rsid w:val="002F6BE4"/>
    <w:rsid w:val="003030D3"/>
    <w:rsid w:val="00312400"/>
    <w:rsid w:val="0031281A"/>
    <w:rsid w:val="0031472A"/>
    <w:rsid w:val="00320737"/>
    <w:rsid w:val="0032283F"/>
    <w:rsid w:val="0033115E"/>
    <w:rsid w:val="00345ED1"/>
    <w:rsid w:val="0035681F"/>
    <w:rsid w:val="0035742F"/>
    <w:rsid w:val="00360F2C"/>
    <w:rsid w:val="00376354"/>
    <w:rsid w:val="00391E7E"/>
    <w:rsid w:val="003925D5"/>
    <w:rsid w:val="00396933"/>
    <w:rsid w:val="003A6E78"/>
    <w:rsid w:val="003A719C"/>
    <w:rsid w:val="003C42F4"/>
    <w:rsid w:val="003D5BB9"/>
    <w:rsid w:val="003F2A81"/>
    <w:rsid w:val="003F4427"/>
    <w:rsid w:val="00401FCA"/>
    <w:rsid w:val="00406A46"/>
    <w:rsid w:val="00412149"/>
    <w:rsid w:val="004140FD"/>
    <w:rsid w:val="00437EF5"/>
    <w:rsid w:val="00444AE6"/>
    <w:rsid w:val="00447150"/>
    <w:rsid w:val="00450E6F"/>
    <w:rsid w:val="00466554"/>
    <w:rsid w:val="00470D68"/>
    <w:rsid w:val="00477B58"/>
    <w:rsid w:val="00484E18"/>
    <w:rsid w:val="004A6724"/>
    <w:rsid w:val="004B0CDF"/>
    <w:rsid w:val="004C076B"/>
    <w:rsid w:val="004D4C60"/>
    <w:rsid w:val="004E4BCC"/>
    <w:rsid w:val="004E70E4"/>
    <w:rsid w:val="004F4A5B"/>
    <w:rsid w:val="004F7CDD"/>
    <w:rsid w:val="0050129A"/>
    <w:rsid w:val="0051105B"/>
    <w:rsid w:val="00524B09"/>
    <w:rsid w:val="00530889"/>
    <w:rsid w:val="00536FA5"/>
    <w:rsid w:val="0056090B"/>
    <w:rsid w:val="0056439C"/>
    <w:rsid w:val="0056600F"/>
    <w:rsid w:val="005834B0"/>
    <w:rsid w:val="00591160"/>
    <w:rsid w:val="00592B48"/>
    <w:rsid w:val="00595224"/>
    <w:rsid w:val="00595CE9"/>
    <w:rsid w:val="005D2F46"/>
    <w:rsid w:val="005F0301"/>
    <w:rsid w:val="005F0FF2"/>
    <w:rsid w:val="0060603C"/>
    <w:rsid w:val="00613D32"/>
    <w:rsid w:val="006212DE"/>
    <w:rsid w:val="00632C34"/>
    <w:rsid w:val="00636C1D"/>
    <w:rsid w:val="0067104A"/>
    <w:rsid w:val="00683595"/>
    <w:rsid w:val="006869C6"/>
    <w:rsid w:val="00692882"/>
    <w:rsid w:val="00695317"/>
    <w:rsid w:val="006C075E"/>
    <w:rsid w:val="006F23F9"/>
    <w:rsid w:val="006F4C97"/>
    <w:rsid w:val="00707F41"/>
    <w:rsid w:val="00724B99"/>
    <w:rsid w:val="00732107"/>
    <w:rsid w:val="00735D8B"/>
    <w:rsid w:val="00745452"/>
    <w:rsid w:val="00757B76"/>
    <w:rsid w:val="0076301E"/>
    <w:rsid w:val="00780C1D"/>
    <w:rsid w:val="00783794"/>
    <w:rsid w:val="00796070"/>
    <w:rsid w:val="007B23FD"/>
    <w:rsid w:val="007D0158"/>
    <w:rsid w:val="007D0F2F"/>
    <w:rsid w:val="007D42C3"/>
    <w:rsid w:val="007E0983"/>
    <w:rsid w:val="007F1164"/>
    <w:rsid w:val="00807483"/>
    <w:rsid w:val="00807B00"/>
    <w:rsid w:val="00820D29"/>
    <w:rsid w:val="00821B47"/>
    <w:rsid w:val="00825E26"/>
    <w:rsid w:val="00836096"/>
    <w:rsid w:val="0085487B"/>
    <w:rsid w:val="0086000F"/>
    <w:rsid w:val="00863F2E"/>
    <w:rsid w:val="008722FE"/>
    <w:rsid w:val="008728C9"/>
    <w:rsid w:val="0088286D"/>
    <w:rsid w:val="00882F1D"/>
    <w:rsid w:val="0089260A"/>
    <w:rsid w:val="008A12EE"/>
    <w:rsid w:val="008A4321"/>
    <w:rsid w:val="008A5B38"/>
    <w:rsid w:val="008B0D8D"/>
    <w:rsid w:val="008C2C3D"/>
    <w:rsid w:val="008C3443"/>
    <w:rsid w:val="008C434E"/>
    <w:rsid w:val="008C6FBA"/>
    <w:rsid w:val="008D1DB0"/>
    <w:rsid w:val="008D218C"/>
    <w:rsid w:val="008D3BE2"/>
    <w:rsid w:val="00904B46"/>
    <w:rsid w:val="00907AA4"/>
    <w:rsid w:val="00922846"/>
    <w:rsid w:val="009304B0"/>
    <w:rsid w:val="00931818"/>
    <w:rsid w:val="00934AE9"/>
    <w:rsid w:val="00943A4D"/>
    <w:rsid w:val="00943E5A"/>
    <w:rsid w:val="00945D12"/>
    <w:rsid w:val="009468DC"/>
    <w:rsid w:val="0094695C"/>
    <w:rsid w:val="00957389"/>
    <w:rsid w:val="00957445"/>
    <w:rsid w:val="00963DED"/>
    <w:rsid w:val="00981717"/>
    <w:rsid w:val="00982AB1"/>
    <w:rsid w:val="00993C49"/>
    <w:rsid w:val="009A0068"/>
    <w:rsid w:val="009A1B19"/>
    <w:rsid w:val="009D1FFC"/>
    <w:rsid w:val="009D3D0D"/>
    <w:rsid w:val="009E285A"/>
    <w:rsid w:val="009F470A"/>
    <w:rsid w:val="00A33D3E"/>
    <w:rsid w:val="00A3610C"/>
    <w:rsid w:val="00A42575"/>
    <w:rsid w:val="00A4659B"/>
    <w:rsid w:val="00A47937"/>
    <w:rsid w:val="00A708F8"/>
    <w:rsid w:val="00A72B56"/>
    <w:rsid w:val="00A76E93"/>
    <w:rsid w:val="00A84C5C"/>
    <w:rsid w:val="00A9003F"/>
    <w:rsid w:val="00A9514F"/>
    <w:rsid w:val="00AA4A75"/>
    <w:rsid w:val="00AA5C0E"/>
    <w:rsid w:val="00AB1E7F"/>
    <w:rsid w:val="00AB25E1"/>
    <w:rsid w:val="00AB74AD"/>
    <w:rsid w:val="00AC1092"/>
    <w:rsid w:val="00AD5B15"/>
    <w:rsid w:val="00AE2640"/>
    <w:rsid w:val="00AE44E5"/>
    <w:rsid w:val="00AE79DD"/>
    <w:rsid w:val="00B01D05"/>
    <w:rsid w:val="00B021B6"/>
    <w:rsid w:val="00B0769E"/>
    <w:rsid w:val="00B16594"/>
    <w:rsid w:val="00B3650C"/>
    <w:rsid w:val="00B379C0"/>
    <w:rsid w:val="00B43D23"/>
    <w:rsid w:val="00B57704"/>
    <w:rsid w:val="00B819B9"/>
    <w:rsid w:val="00B822C8"/>
    <w:rsid w:val="00B858C6"/>
    <w:rsid w:val="00BA07ED"/>
    <w:rsid w:val="00BA5178"/>
    <w:rsid w:val="00BA5EB5"/>
    <w:rsid w:val="00BB7A5E"/>
    <w:rsid w:val="00BD0B11"/>
    <w:rsid w:val="00BE24D4"/>
    <w:rsid w:val="00BE3B4B"/>
    <w:rsid w:val="00C06659"/>
    <w:rsid w:val="00C119F6"/>
    <w:rsid w:val="00C2179D"/>
    <w:rsid w:val="00C2639E"/>
    <w:rsid w:val="00C41EE4"/>
    <w:rsid w:val="00C42240"/>
    <w:rsid w:val="00C43606"/>
    <w:rsid w:val="00C57BE6"/>
    <w:rsid w:val="00C77559"/>
    <w:rsid w:val="00C92B46"/>
    <w:rsid w:val="00CB784E"/>
    <w:rsid w:val="00D02DDB"/>
    <w:rsid w:val="00D21A03"/>
    <w:rsid w:val="00D24DDD"/>
    <w:rsid w:val="00D2768F"/>
    <w:rsid w:val="00D40131"/>
    <w:rsid w:val="00D52FEB"/>
    <w:rsid w:val="00D53FCA"/>
    <w:rsid w:val="00D60500"/>
    <w:rsid w:val="00D608D5"/>
    <w:rsid w:val="00D61C1E"/>
    <w:rsid w:val="00D63699"/>
    <w:rsid w:val="00D74C05"/>
    <w:rsid w:val="00D870DA"/>
    <w:rsid w:val="00D910A3"/>
    <w:rsid w:val="00DA096C"/>
    <w:rsid w:val="00DD45E0"/>
    <w:rsid w:val="00DE7422"/>
    <w:rsid w:val="00DE7740"/>
    <w:rsid w:val="00E024DF"/>
    <w:rsid w:val="00E131DF"/>
    <w:rsid w:val="00E158EA"/>
    <w:rsid w:val="00E178F7"/>
    <w:rsid w:val="00E232B9"/>
    <w:rsid w:val="00E43A04"/>
    <w:rsid w:val="00E6032B"/>
    <w:rsid w:val="00E63EC7"/>
    <w:rsid w:val="00E827FB"/>
    <w:rsid w:val="00E8635F"/>
    <w:rsid w:val="00E870A5"/>
    <w:rsid w:val="00E9350D"/>
    <w:rsid w:val="00EA0E1E"/>
    <w:rsid w:val="00EA6B5D"/>
    <w:rsid w:val="00EB000D"/>
    <w:rsid w:val="00ED1084"/>
    <w:rsid w:val="00EF3696"/>
    <w:rsid w:val="00F0273A"/>
    <w:rsid w:val="00F02EB8"/>
    <w:rsid w:val="00F054D7"/>
    <w:rsid w:val="00F27752"/>
    <w:rsid w:val="00F504E8"/>
    <w:rsid w:val="00F51F2B"/>
    <w:rsid w:val="00F561B1"/>
    <w:rsid w:val="00F67A95"/>
    <w:rsid w:val="00F70135"/>
    <w:rsid w:val="00F716C7"/>
    <w:rsid w:val="00F72F4D"/>
    <w:rsid w:val="00F74895"/>
    <w:rsid w:val="00F76230"/>
    <w:rsid w:val="00F85912"/>
    <w:rsid w:val="00F90756"/>
    <w:rsid w:val="00F923DC"/>
    <w:rsid w:val="00FB7322"/>
    <w:rsid w:val="00FD37DA"/>
    <w:rsid w:val="00FE179F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61511"/>
  <w15:chartTrackingRefBased/>
  <w15:docId w15:val="{AA7EFB93-763B-4C28-84AF-AF540691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3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B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24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4D4"/>
  </w:style>
  <w:style w:type="paragraph" w:styleId="Footer">
    <w:name w:val="footer"/>
    <w:basedOn w:val="Normal"/>
    <w:link w:val="FooterChar"/>
    <w:uiPriority w:val="99"/>
    <w:unhideWhenUsed/>
    <w:rsid w:val="00BE24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4D4"/>
  </w:style>
  <w:style w:type="paragraph" w:styleId="BalloonText">
    <w:name w:val="Balloon Text"/>
    <w:basedOn w:val="Normal"/>
    <w:link w:val="BalloonTextChar"/>
    <w:uiPriority w:val="99"/>
    <w:semiHidden/>
    <w:unhideWhenUsed/>
    <w:rsid w:val="00922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84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217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17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7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7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79D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4257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C434E"/>
    <w:pPr>
      <w:ind w:left="720"/>
      <w:contextualSpacing/>
    </w:pPr>
  </w:style>
  <w:style w:type="paragraph" w:customStyle="1" w:styleId="Default">
    <w:name w:val="Default"/>
    <w:rsid w:val="00BE3B4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B0D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val="lt-LT"/>
    </w:rPr>
  </w:style>
  <w:style w:type="character" w:customStyle="1" w:styleId="TitleChar">
    <w:name w:val="Title Char"/>
    <w:basedOn w:val="DefaultParagraphFont"/>
    <w:link w:val="Title"/>
    <w:rsid w:val="008B0D8D"/>
    <w:rPr>
      <w:rFonts w:ascii="Times New Roman" w:eastAsia="Times New Roman" w:hAnsi="Times New Roman" w:cs="Times New Roman"/>
      <w:b/>
      <w:bCs/>
      <w:caps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3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3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8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82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359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36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1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303388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227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0530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175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746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980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8443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63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509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5948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9747314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71339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8504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15545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49747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646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4995854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044461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310606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0973577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DFF853B62854DBCB2A5EE544B49D4" ma:contentTypeVersion="3" ma:contentTypeDescription="Create a new document." ma:contentTypeScope="" ma:versionID="81c8cd72412e6f2d25f0aad3cef28007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22b8a6df40aa08b5d662f6a1cf8a6069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FD0FE-5DD3-4887-9645-A6D430D67B44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C4DE811-B4F0-4525-900D-F69878A63142}"/>
</file>

<file path=customXml/itemProps3.xml><?xml version="1.0" encoding="utf-8"?>
<ds:datastoreItem xmlns:ds="http://schemas.openxmlformats.org/officeDocument/2006/customXml" ds:itemID="{3472E234-02FD-49A7-90EB-5FE4D90EF7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DAB422-C92D-42D8-A8EA-95C0BE87F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</dc:creator>
  <cp:keywords/>
  <dc:description/>
  <cp:lastModifiedBy>Tomas Jakubauskas</cp:lastModifiedBy>
  <cp:revision>6</cp:revision>
  <cp:lastPrinted>2021-09-22T13:29:00Z</cp:lastPrinted>
  <dcterms:created xsi:type="dcterms:W3CDTF">2025-04-22T05:43:00Z</dcterms:created>
  <dcterms:modified xsi:type="dcterms:W3CDTF">2025-11-06T08:16:00Z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0x01010061CDFF853B62854DBCB2A5EE544B49D4</vt:lpwstr>
  </property>
  <property fmtid="{D5CDD505-2E9C-101B-9397-08002B2CF9AE}" pid="3" name="AuthorIds_UIVersion_12800">
    <vt:lpwstr>147</vt:lpwstr>
  </property>
  <property fmtid="{D5CDD505-2E9C-101B-9397-08002B2CF9AE}" pid="4" name="MSIP_Label_2fd44ff5-8724-42e2-ac93-e5c51de48168_Enabled">
    <vt:lpwstr>true</vt:lpwstr>
  </property>
  <property fmtid="{D5CDD505-2E9C-101B-9397-08002B2CF9AE}" pid="5" name="MSIP_Label_2fd44ff5-8724-42e2-ac93-e5c51de48168_SetDate">
    <vt:lpwstr>2023-12-22T11:33:26Z</vt:lpwstr>
  </property>
  <property fmtid="{D5CDD505-2E9C-101B-9397-08002B2CF9AE}" pid="6" name="MSIP_Label_2fd44ff5-8724-42e2-ac93-e5c51de48168_Method">
    <vt:lpwstr>Privileged</vt:lpwstr>
  </property>
  <property fmtid="{D5CDD505-2E9C-101B-9397-08002B2CF9AE}" pid="7" name="MSIP_Label_2fd44ff5-8724-42e2-ac93-e5c51de48168_Name">
    <vt:lpwstr>2fd44ff5-8724-42e2-ac93-e5c51de48168</vt:lpwstr>
  </property>
  <property fmtid="{D5CDD505-2E9C-101B-9397-08002B2CF9AE}" pid="8" name="MSIP_Label_2fd44ff5-8724-42e2-ac93-e5c51de48168_SiteId">
    <vt:lpwstr>7b57a281-653b-4ffd-80ff-384d2e8479d7</vt:lpwstr>
  </property>
  <property fmtid="{D5CDD505-2E9C-101B-9397-08002B2CF9AE}" pid="9" name="MSIP_Label_2fd44ff5-8724-42e2-ac93-e5c51de48168_ActionId">
    <vt:lpwstr>8da09b30-92da-493c-88f1-a53d60ff153c</vt:lpwstr>
  </property>
  <property fmtid="{D5CDD505-2E9C-101B-9397-08002B2CF9AE}" pid="10" name="MSIP_Label_2fd44ff5-8724-42e2-ac93-e5c51de48168_ContentBits">
    <vt:lpwstr>0</vt:lpwstr>
  </property>
</Properties>
</file>